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5F07B2" w14:textId="77777777" w:rsidR="004B0B24" w:rsidRPr="007F64D5" w:rsidRDefault="004B0B24" w:rsidP="004B0B24">
      <w:pPr>
        <w:pStyle w:val="1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7F64D5">
        <w:rPr>
          <w:rFonts w:ascii="Times New Roman" w:hAnsi="Times New Roman"/>
          <w:b w:val="0"/>
          <w:sz w:val="24"/>
          <w:szCs w:val="24"/>
        </w:rPr>
        <w:t>муниципальное бюджетное  общеобразовательное учреждение</w:t>
      </w:r>
    </w:p>
    <w:p w14:paraId="4AB703DE" w14:textId="77777777" w:rsidR="004B0B24" w:rsidRPr="007F64D5" w:rsidRDefault="004B0B24" w:rsidP="004B0B2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F64D5">
        <w:rPr>
          <w:rFonts w:ascii="Times New Roman" w:hAnsi="Times New Roman" w:cs="Times New Roman"/>
          <w:sz w:val="24"/>
          <w:szCs w:val="24"/>
        </w:rPr>
        <w:t>средняя  общеобразовательная школа № 27 города Пятигорска</w:t>
      </w:r>
    </w:p>
    <w:p w14:paraId="6A1C2B12" w14:textId="77777777" w:rsidR="004B0B24" w:rsidRPr="007F64D5" w:rsidRDefault="004B0B24" w:rsidP="004B0B24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7F64D5">
        <w:rPr>
          <w:rFonts w:ascii="Times New Roman" w:hAnsi="Times New Roman" w:cs="Times New Roman"/>
          <w:sz w:val="24"/>
          <w:szCs w:val="24"/>
        </w:rPr>
        <w:t>Ставропольского края</w:t>
      </w:r>
    </w:p>
    <w:p w14:paraId="55AD400F" w14:textId="77777777" w:rsidR="004B0B24" w:rsidRPr="007F64D5" w:rsidRDefault="004B0B24" w:rsidP="004B0B2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F64D5">
        <w:rPr>
          <w:rFonts w:ascii="Times New Roman" w:hAnsi="Times New Roman" w:cs="Times New Roman"/>
          <w:sz w:val="24"/>
          <w:szCs w:val="24"/>
        </w:rPr>
        <w:t>357538  Россия, Ставропольский край, г. Пятигорск,</w:t>
      </w:r>
    </w:p>
    <w:p w14:paraId="727F5637" w14:textId="77777777" w:rsidR="004B0B24" w:rsidRPr="007F64D5" w:rsidRDefault="004B0B24" w:rsidP="004B0B2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F64D5">
        <w:rPr>
          <w:rFonts w:ascii="Times New Roman" w:hAnsi="Times New Roman" w:cs="Times New Roman"/>
          <w:sz w:val="24"/>
          <w:szCs w:val="24"/>
        </w:rPr>
        <w:t>улица Краснознаменная, 32  телефон  (8793) 98-29-05; факс (879 3) 98-29-05;</w:t>
      </w:r>
    </w:p>
    <w:p w14:paraId="1A1B62DC" w14:textId="1BF200F2" w:rsidR="004B0B24" w:rsidRPr="00441440" w:rsidRDefault="004B0B24" w:rsidP="00441440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7F64D5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441440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7F64D5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441440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hyperlink r:id="rId5" w:history="1">
        <w:r w:rsidR="00441440" w:rsidRPr="00441440">
          <w:rPr>
            <w:rStyle w:val="a5"/>
            <w:rFonts w:ascii="Times New Roman" w:hAnsi="Times New Roman" w:cs="Times New Roman"/>
            <w:lang w:val="en-US"/>
          </w:rPr>
          <w:t>pyat_27.5gor@mail.ru</w:t>
        </w:r>
      </w:hyperlink>
      <w:bookmarkStart w:id="0" w:name="_GoBack"/>
      <w:bookmarkEnd w:id="0"/>
    </w:p>
    <w:p w14:paraId="27AC5489" w14:textId="77777777" w:rsidR="004B0B24" w:rsidRPr="00441440" w:rsidRDefault="004B0B24" w:rsidP="00616435">
      <w:pPr>
        <w:spacing w:after="0"/>
        <w:jc w:val="center"/>
        <w:rPr>
          <w:rFonts w:ascii="Times New Roman" w:hAnsi="Times New Roman" w:cs="Times New Roman"/>
          <w:b/>
          <w:color w:val="C00000"/>
          <w:sz w:val="32"/>
          <w:szCs w:val="32"/>
          <w:lang w:val="en-US"/>
        </w:rPr>
      </w:pPr>
    </w:p>
    <w:p w14:paraId="1933D19B" w14:textId="77777777" w:rsidR="00616435" w:rsidRPr="00616435" w:rsidRDefault="004B0B24" w:rsidP="00616435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616435">
        <w:rPr>
          <w:rFonts w:ascii="Times New Roman" w:hAnsi="Times New Roman" w:cs="Times New Roman"/>
          <w:b/>
          <w:color w:val="C00000"/>
          <w:sz w:val="28"/>
          <w:szCs w:val="28"/>
        </w:rPr>
        <w:t>Портфолио объекта,</w:t>
      </w:r>
    </w:p>
    <w:p w14:paraId="73FCE5DF" w14:textId="77777777" w:rsidR="00616435" w:rsidRPr="00616435" w:rsidRDefault="004B0B24" w:rsidP="00616435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6164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расположенного по адресу: </w:t>
      </w:r>
    </w:p>
    <w:p w14:paraId="480B8F8D" w14:textId="77777777" w:rsidR="00616435" w:rsidRPr="00616435" w:rsidRDefault="004B0B24" w:rsidP="00616435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6164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г. Пятигорск, ул. Краснознамённая, 32, МБОУ СОШ № 27 </w:t>
      </w:r>
    </w:p>
    <w:p w14:paraId="7E8EF1A8" w14:textId="77777777" w:rsidR="00616435" w:rsidRDefault="00616435" w:rsidP="0061643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D9A747" w14:textId="77777777" w:rsidR="00616435" w:rsidRPr="00616435" w:rsidRDefault="00616435" w:rsidP="00616435">
      <w:pPr>
        <w:spacing w:after="0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616435">
        <w:rPr>
          <w:rFonts w:ascii="Times New Roman" w:hAnsi="Times New Roman" w:cs="Times New Roman"/>
          <w:sz w:val="28"/>
          <w:szCs w:val="28"/>
        </w:rPr>
        <w:t xml:space="preserve">Памятник установлен в 2015 году во дворе МБОУ СОШ № 27 г. Пятигорска. Выполнен из композиции разновидностей карельского чёрного и красного гранита. </w:t>
      </w:r>
    </w:p>
    <w:p w14:paraId="54F32256" w14:textId="77777777" w:rsidR="004B0B24" w:rsidRPr="00616435" w:rsidRDefault="004B0B24" w:rsidP="00DF50DD">
      <w:pPr>
        <w:jc w:val="center"/>
        <w:rPr>
          <w:rFonts w:ascii="Times New Roman" w:hAnsi="Times New Roman" w:cs="Times New Roman"/>
          <w:color w:val="C00000"/>
          <w:sz w:val="32"/>
          <w:szCs w:val="32"/>
        </w:rPr>
      </w:pPr>
    </w:p>
    <w:p w14:paraId="0E792B64" w14:textId="77777777" w:rsidR="004B0B24" w:rsidRDefault="004B0B24" w:rsidP="00DF50DD">
      <w:pPr>
        <w:jc w:val="center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DF50DD">
        <w:rPr>
          <w:noProof/>
          <w:lang w:eastAsia="ru-RU"/>
        </w:rPr>
        <w:drawing>
          <wp:inline distT="0" distB="0" distL="0" distR="0" wp14:anchorId="0676EA4B" wp14:editId="1B06EED4">
            <wp:extent cx="6079577" cy="4169562"/>
            <wp:effectExtent l="2540" t="0" r="0" b="0"/>
            <wp:docPr id="1" name="Рисунок 1" descr="C:\Users\School138\Desktop\Рабочий стол\Мои документы\Работа с ветеранами 2020\20210331_15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chool138\Desktop\Рабочий стол\Мои документы\Работа с ветеранами 2020\20210331_1511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51" r="16715"/>
                    <a:stretch/>
                  </pic:blipFill>
                  <pic:spPr bwMode="auto">
                    <a:xfrm rot="5400000">
                      <a:off x="0" y="0"/>
                      <a:ext cx="6065099" cy="4159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824F41" w14:textId="77777777" w:rsidR="00616435" w:rsidRDefault="00616435" w:rsidP="00616435">
      <w:pPr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6435">
        <w:rPr>
          <w:rFonts w:ascii="Times New Roman" w:hAnsi="Times New Roman" w:cs="Times New Roman"/>
          <w:sz w:val="28"/>
          <w:szCs w:val="28"/>
        </w:rPr>
        <w:lastRenderedPageBreak/>
        <w:t>Ежегодно в сквере Победы МБОУ СОШ № 27 г. Пятигорска проводится м</w:t>
      </w:r>
      <w:r w:rsidRPr="00616435">
        <w:rPr>
          <w:rFonts w:ascii="Times New Roman" w:hAnsi="Times New Roman" w:cs="Times New Roman"/>
          <w:sz w:val="28"/>
          <w:szCs w:val="28"/>
        </w:rPr>
        <w:t>и</w:t>
      </w:r>
      <w:r w:rsidRPr="00616435">
        <w:rPr>
          <w:rFonts w:ascii="Times New Roman" w:hAnsi="Times New Roman" w:cs="Times New Roman"/>
          <w:sz w:val="28"/>
          <w:szCs w:val="28"/>
        </w:rPr>
        <w:t xml:space="preserve">тинг, приуроченный к участию в </w:t>
      </w:r>
      <w:r w:rsidRPr="00616435">
        <w:rPr>
          <w:rFonts w:ascii="Times New Roman" w:hAnsi="Times New Roman"/>
          <w:color w:val="000000"/>
          <w:sz w:val="28"/>
          <w:szCs w:val="28"/>
        </w:rPr>
        <w:t>конкурсе по сохранению и популяризации объе</w:t>
      </w:r>
      <w:r w:rsidRPr="00616435">
        <w:rPr>
          <w:rFonts w:ascii="Times New Roman" w:hAnsi="Times New Roman"/>
          <w:color w:val="000000"/>
          <w:sz w:val="28"/>
          <w:szCs w:val="28"/>
        </w:rPr>
        <w:t>к</w:t>
      </w:r>
      <w:r w:rsidRPr="00616435">
        <w:rPr>
          <w:rFonts w:ascii="Times New Roman" w:hAnsi="Times New Roman"/>
          <w:color w:val="000000"/>
          <w:sz w:val="28"/>
          <w:szCs w:val="28"/>
        </w:rPr>
        <w:t>тов Воинской Славы «Наследники Великой Победы»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61643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772745BB" w14:textId="37F57A5B" w:rsidR="00616435" w:rsidRDefault="00AD33A8" w:rsidP="00616435">
      <w:pPr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F63C7C7" wp14:editId="4119DB5B">
            <wp:extent cx="5724525" cy="4293394"/>
            <wp:effectExtent l="0" t="0" r="0" b="0"/>
            <wp:docPr id="18961456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14568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9061" cy="4296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D96EB" w14:textId="77777777" w:rsidR="004B0B24" w:rsidRDefault="004B0B24" w:rsidP="00AD33A8">
      <w:pPr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</w:p>
    <w:p w14:paraId="0B266E7B" w14:textId="77777777" w:rsidR="00AD33A8" w:rsidRDefault="00616435" w:rsidP="00AD33A8">
      <w:pPr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Ежегодно </w:t>
      </w:r>
      <w:r w:rsidR="00C666B6">
        <w:rPr>
          <w:rFonts w:ascii="Times New Roman" w:hAnsi="Times New Roman" w:cs="Times New Roman"/>
          <w:sz w:val="28"/>
          <w:szCs w:val="28"/>
          <w:shd w:val="clear" w:color="auto" w:fill="FFFFFF"/>
        </w:rPr>
        <w:t>у памятника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проводятся торжественные линейки, посвященные Дню  Победы.</w:t>
      </w:r>
    </w:p>
    <w:p w14:paraId="59F372F6" w14:textId="5C6928CB" w:rsidR="00616435" w:rsidRDefault="00AD33A8" w:rsidP="00AD33A8">
      <w:pPr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5B83ACF6" wp14:editId="69239089">
            <wp:extent cx="3581400" cy="2686050"/>
            <wp:effectExtent l="0" t="0" r="0" b="0"/>
            <wp:docPr id="4074078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40782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83903" cy="2687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E385D" w14:textId="77777777" w:rsidR="00AD33A8" w:rsidRDefault="00AD33A8" w:rsidP="00AD33A8">
      <w:pPr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Учащиеся школы продолжают традиции своей школы и страны, принимая участие в акции «Бессмертный полк».</w:t>
      </w:r>
    </w:p>
    <w:p w14:paraId="6B8E2D0B" w14:textId="146CD6B3" w:rsidR="00C666B6" w:rsidRDefault="00AD33A8" w:rsidP="00AD33A8">
      <w:pPr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D33A8">
        <w:rPr>
          <w:noProof/>
          <w:lang w:eastAsia="ru-RU"/>
        </w:rPr>
        <w:drawing>
          <wp:inline distT="0" distB="0" distL="0" distR="0" wp14:anchorId="051398C4" wp14:editId="21E84122">
            <wp:extent cx="6029325" cy="3407671"/>
            <wp:effectExtent l="0" t="0" r="0" b="2540"/>
            <wp:docPr id="7277132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71327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5621" cy="3411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2EB7E" w14:textId="77777777" w:rsidR="00B14042" w:rsidRDefault="00C666B6" w:rsidP="00B140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Педагоги МБОУ СОШ № 27 г. Пятигорска совместно с обучающимися ухаживают за памятником. Обучающиеся совместно с классными руководителями проводят </w:t>
      </w:r>
      <w:r w:rsidR="00616435" w:rsidRPr="00616435">
        <w:rPr>
          <w:rFonts w:ascii="Times New Roman" w:hAnsi="Times New Roman" w:cs="Times New Roman"/>
          <w:sz w:val="28"/>
          <w:szCs w:val="28"/>
          <w:shd w:val="clear" w:color="auto" w:fill="FFFFFF"/>
        </w:rPr>
        <w:t>субботник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616435" w:rsidRPr="006164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уборке территории, на кото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рой </w:t>
      </w:r>
      <w:r w:rsidR="00616435" w:rsidRPr="00616435">
        <w:rPr>
          <w:rFonts w:ascii="Times New Roman" w:hAnsi="Times New Roman" w:cs="Times New Roman"/>
          <w:sz w:val="28"/>
          <w:szCs w:val="28"/>
          <w:shd w:val="clear" w:color="auto" w:fill="FFFFFF"/>
        </w:rPr>
        <w:t>установлен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памятник</w:t>
      </w:r>
      <w:r w:rsidR="00616435" w:rsidRPr="0061643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5DADC9AC" w14:textId="6617860C" w:rsidR="00B14042" w:rsidRDefault="00AD33A8" w:rsidP="00B14042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A1C113B" wp14:editId="132FE975">
            <wp:extent cx="2882391" cy="3842998"/>
            <wp:effectExtent l="0" t="0" r="0" b="5715"/>
            <wp:docPr id="4879802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98028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97870" cy="386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404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B14042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t xml:space="preserve">       </w:t>
      </w:r>
      <w:r w:rsidR="00B14042" w:rsidRPr="00B14042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52EEB2A" wp14:editId="2F7E6C40">
            <wp:extent cx="2178520" cy="3873731"/>
            <wp:effectExtent l="0" t="0" r="0" b="0"/>
            <wp:docPr id="6" name="Рисунок 6" descr="C:\Users\School138\Downloads\IMG-20210422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chool138\Downloads\IMG-20210422-WA0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863" cy="388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404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</w:t>
      </w:r>
    </w:p>
    <w:p w14:paraId="6F1EAA44" w14:textId="77777777" w:rsidR="00B14042" w:rsidRPr="00616435" w:rsidRDefault="00B14042" w:rsidP="00B140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Директор МБОУ СОШ № 27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  Е.Е. Бурховецкая</w:t>
      </w:r>
    </w:p>
    <w:sectPr w:rsidR="00B14042" w:rsidRPr="00616435" w:rsidSect="00616435">
      <w:pgSz w:w="11906" w:h="16838"/>
      <w:pgMar w:top="1134" w:right="991" w:bottom="1134" w:left="851" w:header="708" w:footer="708" w:gutter="0"/>
      <w:pgBorders w:offsetFrom="page">
        <w:top w:val="thinThickLargeGap" w:sz="24" w:space="24" w:color="CC0000"/>
        <w:left w:val="thinThickLargeGap" w:sz="24" w:space="24" w:color="CC0000"/>
        <w:bottom w:val="thickThinLargeGap" w:sz="24" w:space="24" w:color="CC0000"/>
        <w:right w:val="thickThinLargeGap" w:sz="24" w:space="24" w:color="CC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1E06"/>
    <w:rsid w:val="00441440"/>
    <w:rsid w:val="004B0B24"/>
    <w:rsid w:val="00616435"/>
    <w:rsid w:val="00741456"/>
    <w:rsid w:val="00881BCC"/>
    <w:rsid w:val="00AB1E06"/>
    <w:rsid w:val="00AD33A8"/>
    <w:rsid w:val="00B14042"/>
    <w:rsid w:val="00C666B6"/>
    <w:rsid w:val="00CE7654"/>
    <w:rsid w:val="00DF50DD"/>
    <w:rsid w:val="00EC5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DD56C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B0B24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50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50A6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B0B24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styleId="a5">
    <w:name w:val="Hyperlink"/>
    <w:semiHidden/>
    <w:unhideWhenUsed/>
    <w:rsid w:val="004B0B2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B0B24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50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50A6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B0B24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styleId="a5">
    <w:name w:val="Hyperlink"/>
    <w:semiHidden/>
    <w:unhideWhenUsed/>
    <w:rsid w:val="004B0B2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65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mailto:pyat_27.5gor@mail.ru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187</Words>
  <Characters>1069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School138</dc:creator>
  <cp:keywords/>
  <dc:description/>
  <cp:lastModifiedBy>ЦШТ10</cp:lastModifiedBy>
  <cp:revision>3</cp:revision>
  <cp:lastPrinted>2021-03-31T15:31:00Z</cp:lastPrinted>
  <dcterms:created xsi:type="dcterms:W3CDTF">2025-03-14T07:38:00Z</dcterms:created>
  <dcterms:modified xsi:type="dcterms:W3CDTF">2025-03-14T09:28:00Z</dcterms:modified>
</cp:coreProperties>
</file>